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29178" w14:textId="2FAC3012" w:rsidR="00C468C7" w:rsidRPr="00CE09DD" w:rsidRDefault="00B55F98" w:rsidP="00CE09D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50553703"/>
      <w:r>
        <w:rPr>
          <w:rFonts w:ascii="Times New Roman" w:hAnsi="Times New Roman" w:cs="Times New Roman"/>
          <w:b/>
          <w:sz w:val="24"/>
        </w:rPr>
        <w:t>HAYDAR ÇAVUŞ</w:t>
      </w:r>
      <w:r w:rsidR="006F54B6">
        <w:rPr>
          <w:rFonts w:ascii="Times New Roman" w:hAnsi="Times New Roman" w:cs="Times New Roman"/>
          <w:b/>
          <w:sz w:val="24"/>
        </w:rPr>
        <w:t xml:space="preserve"> MTAL </w:t>
      </w:r>
      <w:bookmarkEnd w:id="0"/>
      <w:r w:rsidR="007B71AB">
        <w:rPr>
          <w:rFonts w:ascii="Times New Roman" w:hAnsi="Times New Roman" w:cs="Times New Roman"/>
          <w:b/>
          <w:sz w:val="24"/>
        </w:rPr>
        <w:t>202</w:t>
      </w:r>
      <w:r w:rsidR="00CE09DD">
        <w:rPr>
          <w:rFonts w:ascii="Times New Roman" w:hAnsi="Times New Roman" w:cs="Times New Roman"/>
          <w:b/>
          <w:sz w:val="24"/>
        </w:rPr>
        <w:t>4</w:t>
      </w:r>
      <w:r w:rsidR="007B71AB">
        <w:rPr>
          <w:rFonts w:ascii="Times New Roman" w:hAnsi="Times New Roman" w:cs="Times New Roman"/>
          <w:b/>
          <w:sz w:val="24"/>
        </w:rPr>
        <w:t>- 202</w:t>
      </w:r>
      <w:r w:rsidR="00CE09DD">
        <w:rPr>
          <w:rFonts w:ascii="Times New Roman" w:hAnsi="Times New Roman" w:cs="Times New Roman"/>
          <w:b/>
          <w:sz w:val="24"/>
        </w:rPr>
        <w:t>5</w:t>
      </w:r>
      <w:r w:rsidR="007B71AB">
        <w:rPr>
          <w:rFonts w:ascii="Times New Roman" w:hAnsi="Times New Roman" w:cs="Times New Roman"/>
          <w:b/>
          <w:sz w:val="24"/>
        </w:rPr>
        <w:t xml:space="preserve"> ÖĞRETİM YILI 9</w:t>
      </w:r>
      <w:r w:rsidR="002A6741" w:rsidRPr="00091255">
        <w:rPr>
          <w:rFonts w:ascii="Times New Roman" w:hAnsi="Times New Roman" w:cs="Times New Roman"/>
          <w:b/>
          <w:sz w:val="24"/>
        </w:rPr>
        <w:t xml:space="preserve">. SINIF </w:t>
      </w:r>
      <w:r w:rsidR="00ED7AC5">
        <w:rPr>
          <w:rFonts w:ascii="Times New Roman" w:hAnsi="Times New Roman" w:cs="Times New Roman"/>
          <w:b/>
          <w:sz w:val="24"/>
        </w:rPr>
        <w:t xml:space="preserve">DEMOKRASİ VE İNSAN HAKLARI DERSİ </w:t>
      </w:r>
      <w:r w:rsidR="00CE09DD">
        <w:rPr>
          <w:rFonts w:ascii="Times New Roman" w:hAnsi="Times New Roman" w:cs="Times New Roman"/>
          <w:b/>
          <w:sz w:val="24"/>
        </w:rPr>
        <w:t>EYLÜL</w:t>
      </w:r>
      <w:r w:rsidR="002A6741" w:rsidRPr="00091255">
        <w:rPr>
          <w:rFonts w:ascii="Times New Roman" w:hAnsi="Times New Roman" w:cs="Times New Roman"/>
          <w:b/>
          <w:sz w:val="24"/>
        </w:rPr>
        <w:t xml:space="preserve"> DÖNEM</w:t>
      </w:r>
      <w:r w:rsidR="002A6741">
        <w:rPr>
          <w:rFonts w:ascii="Times New Roman" w:hAnsi="Times New Roman" w:cs="Times New Roman"/>
          <w:b/>
          <w:sz w:val="24"/>
        </w:rPr>
        <w:t>İ SORUMLULUK SINAVI SORULARIDIR</w:t>
      </w:r>
    </w:p>
    <w:p w14:paraId="3313771F" w14:textId="77777777" w:rsidR="002A6741" w:rsidRPr="00134B76" w:rsidRDefault="002A6741" w:rsidP="002A6741">
      <w:pPr>
        <w:jc w:val="center"/>
        <w:rPr>
          <w:rFonts w:ascii="Comic Sans MS" w:hAnsi="Comic Sans MS"/>
          <w:sz w:val="24"/>
        </w:rPr>
      </w:pPr>
      <w:r w:rsidRPr="00134B76">
        <w:rPr>
          <w:rFonts w:ascii="Comic Sans MS" w:hAnsi="Comic Sans MS"/>
          <w:sz w:val="24"/>
        </w:rPr>
        <w:t>SORULAR</w:t>
      </w:r>
    </w:p>
    <w:p w14:paraId="47BA7389" w14:textId="3636E18A" w:rsidR="0026085B" w:rsidRPr="000A2FD3" w:rsidRDefault="0026085B" w:rsidP="000A2FD3">
      <w:pPr>
        <w:spacing w:after="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1-</w:t>
      </w:r>
      <w:r w:rsidR="00EA43B9">
        <w:rPr>
          <w:rFonts w:ascii="Comic Sans MS" w:hAnsi="Comic Sans MS" w:cs="Times New Roman"/>
        </w:rPr>
        <w:t>Yasama, yürütme</w:t>
      </w:r>
      <w:r w:rsidR="00A70555">
        <w:rPr>
          <w:rFonts w:ascii="Comic Sans MS" w:hAnsi="Comic Sans MS" w:cs="Times New Roman"/>
        </w:rPr>
        <w:t xml:space="preserve"> ve yargı güçlerinin farklı</w:t>
      </w:r>
      <w:r w:rsidR="00EA43B9">
        <w:rPr>
          <w:rFonts w:ascii="Comic Sans MS" w:hAnsi="Comic Sans MS" w:cs="Times New Roman"/>
        </w:rPr>
        <w:t xml:space="preserve"> organlar tarafından kullanılmasına ne denir? </w:t>
      </w:r>
    </w:p>
    <w:p w14:paraId="56EF3126" w14:textId="77777777" w:rsidR="0026085B" w:rsidRPr="00A35C10" w:rsidRDefault="0026085B" w:rsidP="0026085B">
      <w:pPr>
        <w:pStyle w:val="AralkYok"/>
        <w:tabs>
          <w:tab w:val="center" w:pos="5233"/>
        </w:tabs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</w:t>
      </w:r>
    </w:p>
    <w:p w14:paraId="313D6B9A" w14:textId="4AFADB28" w:rsidR="009F7608" w:rsidRPr="008D1E0E" w:rsidRDefault="0026085B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 </w:t>
      </w:r>
      <w:r w:rsidR="000A2FD3">
        <w:rPr>
          <w:rFonts w:ascii="Comic Sans MS" w:hAnsi="Comic Sans MS" w:cstheme="minorHAnsi"/>
        </w:rPr>
        <w:t>2-</w:t>
      </w:r>
      <w:r w:rsidR="00EA43B9">
        <w:rPr>
          <w:rFonts w:ascii="Comic Sans MS" w:hAnsi="Comic Sans MS" w:cstheme="minorHAnsi"/>
        </w:rPr>
        <w:t>Laiklik nedir? Kısaca açıklayınız.</w:t>
      </w:r>
    </w:p>
    <w:p w14:paraId="1C55C2E5" w14:textId="5A8BBCA4"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3- </w:t>
      </w:r>
      <w:r w:rsidR="00373971">
        <w:rPr>
          <w:rFonts w:ascii="Comic Sans MS" w:hAnsi="Comic Sans MS" w:cstheme="minorHAnsi"/>
        </w:rPr>
        <w:t xml:space="preserve">Teknolojinin gelişmesi ile resmi işlemler, sosyal iletişim, eğitim. </w:t>
      </w:r>
      <w:r w:rsidR="00DD3E46">
        <w:rPr>
          <w:rFonts w:ascii="Comic Sans MS" w:hAnsi="Comic Sans MS" w:cstheme="minorHAnsi"/>
        </w:rPr>
        <w:t>Üretim</w:t>
      </w:r>
      <w:r w:rsidR="00373971">
        <w:rPr>
          <w:rFonts w:ascii="Comic Sans MS" w:hAnsi="Comic Sans MS" w:cstheme="minorHAnsi"/>
        </w:rPr>
        <w:t xml:space="preserve"> alanlarında bilgi teknolojilerini doğru kullanma becerisine sahip kişilere ne denir? yazınız.</w:t>
      </w:r>
    </w:p>
    <w:p w14:paraId="21229DC4" w14:textId="17B144E4"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>4-</w:t>
      </w:r>
      <w:r w:rsidR="00373971">
        <w:rPr>
          <w:rFonts w:ascii="Comic Sans MS" w:hAnsi="Comic Sans MS" w:cstheme="minorHAnsi"/>
        </w:rPr>
        <w:t>Ülkemizde bulunan sivil toplum örgütlerin</w:t>
      </w:r>
      <w:r w:rsidR="00935C75">
        <w:rPr>
          <w:rFonts w:ascii="Comic Sans MS" w:hAnsi="Comic Sans MS" w:cstheme="minorHAnsi"/>
        </w:rPr>
        <w:t>den iki tanesinin adını yazınız.</w:t>
      </w:r>
    </w:p>
    <w:p w14:paraId="480B221F" w14:textId="16BF9503" w:rsidR="009F7608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>5</w:t>
      </w:r>
      <w:proofErr w:type="gramStart"/>
      <w:r w:rsidRPr="008D1E0E">
        <w:rPr>
          <w:rFonts w:ascii="Comic Sans MS" w:hAnsi="Comic Sans MS" w:cstheme="minorHAnsi"/>
        </w:rPr>
        <w:t>-</w:t>
      </w:r>
      <w:r w:rsidR="00935C75">
        <w:rPr>
          <w:rFonts w:ascii="Comic Sans MS" w:hAnsi="Comic Sans MS" w:cstheme="minorHAnsi"/>
        </w:rPr>
        <w:t>‘</w:t>
      </w:r>
      <w:proofErr w:type="gramEnd"/>
      <w:r w:rsidR="00935C75">
        <w:rPr>
          <w:rFonts w:ascii="Comic Sans MS" w:hAnsi="Comic Sans MS" w:cstheme="minorHAnsi"/>
        </w:rPr>
        <w:t>’Bir bireyin, bir ülkenin ,veya bir kuruluşun sürdürdüğü faaliyetler sonucu atmosfere saldığı sera gazlarının cinsinden karşılığı karbon ayak izi olarak adlandırılır.</w:t>
      </w:r>
      <w:r w:rsidR="008367FC">
        <w:rPr>
          <w:rFonts w:ascii="Comic Sans MS" w:hAnsi="Comic Sans MS" w:cstheme="minorHAnsi"/>
        </w:rPr>
        <w:t xml:space="preserve"> </w:t>
      </w:r>
      <w:r w:rsidR="00CE09DD">
        <w:rPr>
          <w:rFonts w:ascii="Comic Sans MS" w:hAnsi="Comic Sans MS" w:cstheme="minorHAnsi"/>
        </w:rPr>
        <w:t xml:space="preserve">Karbondioksit </w:t>
      </w:r>
      <w:r w:rsidR="00935C75">
        <w:rPr>
          <w:rFonts w:ascii="Comic Sans MS" w:hAnsi="Comic Sans MS" w:cstheme="minorHAnsi"/>
        </w:rPr>
        <w:t>Isınma,</w:t>
      </w:r>
      <w:r w:rsidR="008367FC">
        <w:rPr>
          <w:rFonts w:ascii="Comic Sans MS" w:hAnsi="Comic Sans MS" w:cstheme="minorHAnsi"/>
        </w:rPr>
        <w:t xml:space="preserve"> </w:t>
      </w:r>
      <w:r w:rsidR="00935C75">
        <w:rPr>
          <w:rFonts w:ascii="Comic Sans MS" w:hAnsi="Comic Sans MS" w:cstheme="minorHAnsi"/>
        </w:rPr>
        <w:t>aydınlatma,</w:t>
      </w:r>
      <w:r w:rsidR="008367FC">
        <w:rPr>
          <w:rFonts w:ascii="Comic Sans MS" w:hAnsi="Comic Sans MS" w:cstheme="minorHAnsi"/>
        </w:rPr>
        <w:t xml:space="preserve"> </w:t>
      </w:r>
      <w:r w:rsidR="00935C75">
        <w:rPr>
          <w:rFonts w:ascii="Comic Sans MS" w:hAnsi="Comic Sans MS" w:cstheme="minorHAnsi"/>
        </w:rPr>
        <w:t>pişirme</w:t>
      </w:r>
      <w:r w:rsidR="008367FC">
        <w:rPr>
          <w:rFonts w:ascii="Comic Sans MS" w:hAnsi="Comic Sans MS" w:cstheme="minorHAnsi"/>
        </w:rPr>
        <w:t>, ulaşım hayvancılık faaliyetleri ve endüstriyel süreçler sonucu, atmosfere salınan eş değer karbondioksit miktarı günden güne artmaktadır. Bu da insanlığın geleceğini tehdit etmektedir.’’</w:t>
      </w:r>
    </w:p>
    <w:p w14:paraId="5D4BD912" w14:textId="62F7CCB1" w:rsidR="008367FC" w:rsidRPr="00CE09DD" w:rsidRDefault="008367FC" w:rsidP="009F7608">
      <w:pPr>
        <w:rPr>
          <w:rFonts w:ascii="Comic Sans MS" w:hAnsi="Comic Sans MS" w:cstheme="minorHAnsi"/>
          <w:color w:val="0D0D0D" w:themeColor="text1" w:themeTint="F2"/>
        </w:rPr>
      </w:pPr>
      <w:r w:rsidRPr="00CE09DD">
        <w:rPr>
          <w:rFonts w:ascii="Comic Sans MS" w:hAnsi="Comic Sans MS" w:cstheme="minorHAnsi"/>
          <w:color w:val="0D0D0D" w:themeColor="text1" w:themeTint="F2"/>
        </w:rPr>
        <w:t>Buna göre karbon ayak izinin azaltılması için neler yapmalıyız İki madde yazınız.</w:t>
      </w:r>
    </w:p>
    <w:p w14:paraId="6E28E8C2" w14:textId="0D4BD5F2"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>6-</w:t>
      </w:r>
      <w:r w:rsidR="005E15F2">
        <w:rPr>
          <w:rFonts w:ascii="Comic Sans MS" w:hAnsi="Comic Sans MS" w:cstheme="minorHAnsi"/>
        </w:rPr>
        <w:t xml:space="preserve">Ülkemizde </w:t>
      </w:r>
      <w:r w:rsidR="0014086A">
        <w:rPr>
          <w:rFonts w:ascii="Comic Sans MS" w:hAnsi="Comic Sans MS" w:cstheme="minorHAnsi"/>
        </w:rPr>
        <w:t>engelli bireylerin ulaşımda yaşadığı sorunlardan iki tanesini yazınız.</w:t>
      </w:r>
    </w:p>
    <w:p w14:paraId="32765117" w14:textId="40888DCA" w:rsidR="009F7608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>7</w:t>
      </w:r>
      <w:proofErr w:type="gramStart"/>
      <w:r w:rsidRPr="008D1E0E">
        <w:rPr>
          <w:rFonts w:ascii="Comic Sans MS" w:hAnsi="Comic Sans MS" w:cstheme="minorHAnsi"/>
        </w:rPr>
        <w:t>-</w:t>
      </w:r>
      <w:r w:rsidR="0014086A">
        <w:rPr>
          <w:rFonts w:ascii="Comic Sans MS" w:hAnsi="Comic Sans MS" w:cstheme="minorHAnsi"/>
        </w:rPr>
        <w:t>‘</w:t>
      </w:r>
      <w:proofErr w:type="gramEnd"/>
      <w:r w:rsidR="0014086A">
        <w:rPr>
          <w:rFonts w:ascii="Comic Sans MS" w:hAnsi="Comic Sans MS" w:cstheme="minorHAnsi"/>
        </w:rPr>
        <w:t xml:space="preserve">’ Dezavantajlı gruplar, sağlık imkanlarından faydalanma ,bilgiye erişebilirlik </w:t>
      </w:r>
      <w:r w:rsidR="00CB0ECA">
        <w:rPr>
          <w:rFonts w:ascii="Comic Sans MS" w:hAnsi="Comic Sans MS" w:cstheme="minorHAnsi"/>
        </w:rPr>
        <w:t xml:space="preserve"> ve sosyal imkanlara erişimde engellerle daha çok karşılaşan kişiler olarak tanımlanmaktadır. Başka bir ifade ile özel olarak korunması gereken gruplardır.’’</w:t>
      </w:r>
    </w:p>
    <w:p w14:paraId="0BBDF602" w14:textId="081939EB" w:rsidR="00CB0ECA" w:rsidRPr="008D1E0E" w:rsidRDefault="00CB0ECA" w:rsidP="009F7608">
      <w:p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Buna göre dezavantajlı grupta sayılabilecek kişilere   örnek veriniz.</w:t>
      </w:r>
    </w:p>
    <w:p w14:paraId="4054235B" w14:textId="5A2B683E" w:rsidR="00485F8B" w:rsidRDefault="009F7608" w:rsidP="00485F8B">
      <w:pPr>
        <w:pStyle w:val="AralkYok"/>
        <w:rPr>
          <w:rFonts w:ascii="Comic Sans MS" w:hAnsi="Comic Sans MS" w:cs="Times New Roman"/>
        </w:rPr>
      </w:pPr>
      <w:r w:rsidRPr="008D1E0E">
        <w:rPr>
          <w:rFonts w:ascii="Comic Sans MS" w:hAnsi="Comic Sans MS" w:cstheme="minorHAnsi"/>
        </w:rPr>
        <w:t>8-</w:t>
      </w:r>
      <w:r w:rsidR="00485F8B" w:rsidRPr="00485F8B">
        <w:rPr>
          <w:rFonts w:ascii="Comic Sans MS" w:hAnsi="Comic Sans MS" w:cs="Times New Roman"/>
          <w:b/>
        </w:rPr>
        <w:t xml:space="preserve"> </w:t>
      </w:r>
      <w:r w:rsidR="00CB0ECA">
        <w:rPr>
          <w:rFonts w:ascii="Comic Sans MS" w:hAnsi="Comic Sans MS" w:cs="Times New Roman"/>
        </w:rPr>
        <w:t xml:space="preserve">UNESCO Dünya Mirası </w:t>
      </w:r>
      <w:r w:rsidR="00DD3E46">
        <w:rPr>
          <w:rFonts w:ascii="Comic Sans MS" w:hAnsi="Comic Sans MS" w:cs="Times New Roman"/>
        </w:rPr>
        <w:t>Listesi’nde</w:t>
      </w:r>
      <w:r w:rsidR="00CB0ECA">
        <w:rPr>
          <w:rFonts w:ascii="Comic Sans MS" w:hAnsi="Comic Sans MS" w:cs="Times New Roman"/>
        </w:rPr>
        <w:t xml:space="preserve"> yer alan Türkiye’den iki tarihi yer yazınız. </w:t>
      </w:r>
    </w:p>
    <w:p w14:paraId="02DA15EE" w14:textId="77777777" w:rsidR="00073B6A" w:rsidRPr="00073B6A" w:rsidRDefault="00073B6A" w:rsidP="00485F8B">
      <w:pPr>
        <w:pStyle w:val="AralkYok"/>
        <w:rPr>
          <w:rFonts w:ascii="Times New Roman" w:hAnsi="Times New Roman" w:cs="Times New Roman"/>
          <w:b/>
        </w:rPr>
      </w:pPr>
    </w:p>
    <w:p w14:paraId="5E7C4F86" w14:textId="2F84ED7A" w:rsidR="00073B6A" w:rsidRDefault="00073B6A" w:rsidP="009F7608">
      <w:p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9-</w:t>
      </w:r>
      <w:r w:rsidR="00DD62E8">
        <w:rPr>
          <w:rFonts w:ascii="Comic Sans MS" w:hAnsi="Comic Sans MS" w:cstheme="minorHAnsi"/>
        </w:rPr>
        <w:t xml:space="preserve">23 </w:t>
      </w:r>
      <w:r w:rsidR="00DD3E46">
        <w:rPr>
          <w:rFonts w:ascii="Comic Sans MS" w:hAnsi="Comic Sans MS" w:cstheme="minorHAnsi"/>
        </w:rPr>
        <w:t>Nisan</w:t>
      </w:r>
      <w:r w:rsidR="00DD62E8">
        <w:rPr>
          <w:rFonts w:ascii="Comic Sans MS" w:hAnsi="Comic Sans MS" w:cstheme="minorHAnsi"/>
        </w:rPr>
        <w:t xml:space="preserve"> 1945’te San Francisco Konferans’ında dünya barışını sağlamak amacıyla </w:t>
      </w:r>
      <w:r w:rsidR="00CE09DD">
        <w:rPr>
          <w:rFonts w:ascii="Comic Sans MS" w:hAnsi="Comic Sans MS" w:cstheme="minorHAnsi"/>
        </w:rPr>
        <w:t>kurulan uluslararası örgütün adının yazınız.</w:t>
      </w:r>
    </w:p>
    <w:p w14:paraId="2111075D" w14:textId="6220C3C9" w:rsidR="009F7608" w:rsidRPr="008D1E0E" w:rsidRDefault="008D1E0E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 </w:t>
      </w:r>
      <w:r w:rsidR="00CE09DD">
        <w:rPr>
          <w:rFonts w:ascii="Comic Sans MS" w:hAnsi="Comic Sans MS" w:cstheme="minorHAnsi"/>
        </w:rPr>
        <w:t>10-Bilinçli tüketici olmak için ne yapmalıyız. İki örnek veriniz.</w:t>
      </w:r>
    </w:p>
    <w:p w14:paraId="25543C0D" w14:textId="77777777" w:rsidR="00C468C7" w:rsidRDefault="00C468C7"/>
    <w:p w14:paraId="2B907A38" w14:textId="77777777" w:rsidR="00C468C7" w:rsidRDefault="00C468C7"/>
    <w:p w14:paraId="6E3D06AB" w14:textId="34F6B8A2" w:rsidR="0021141F" w:rsidRDefault="0021141F">
      <w:r>
        <w:t xml:space="preserve">                                                                                                                               </w:t>
      </w:r>
    </w:p>
    <w:p w14:paraId="79092037" w14:textId="77777777" w:rsidR="009F7608" w:rsidRDefault="009F7608"/>
    <w:p w14:paraId="6E25D44A" w14:textId="77777777" w:rsidR="009F7608" w:rsidRDefault="009F7608"/>
    <w:tbl>
      <w:tblPr>
        <w:tblW w:w="115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305"/>
        <w:gridCol w:w="104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714"/>
        <w:gridCol w:w="1143"/>
      </w:tblGrid>
      <w:tr w:rsidR="0021141F" w:rsidRPr="00C468C7" w14:paraId="6BC51F1A" w14:textId="77777777" w:rsidTr="0021141F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3E4" w14:textId="3CF06FCF" w:rsidR="0021141F" w:rsidRPr="00C468C7" w:rsidRDefault="00D43A29" w:rsidP="005B11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</w:t>
            </w:r>
            <w:r w:rsidR="00CE09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İbrahim DELEN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F928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3984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4975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D270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0B8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179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7E5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9D54" w14:textId="77777777" w:rsidR="0021141F" w:rsidRPr="0021141F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AA5B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553B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68B1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00E2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9984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5EBA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67C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12313B2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E8FB" w14:textId="07BB2264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E1A4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1141F" w:rsidRPr="00C468C7" w14:paraId="2A12927E" w14:textId="77777777" w:rsidTr="0021141F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013" w14:textId="25F29C6A" w:rsidR="0021141F" w:rsidRDefault="00D43A29" w:rsidP="005B11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="00CE09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21141F"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Sınav Komisyon Başkanı</w:t>
            </w:r>
          </w:p>
          <w:p w14:paraId="35406479" w14:textId="75F2A42D" w:rsidR="0021141F" w:rsidRPr="00C468C7" w:rsidRDefault="00D43A29" w:rsidP="005B11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</w:t>
            </w:r>
            <w:r w:rsidR="00CE09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21141F"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38F2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E3B" w14:textId="691DB841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A765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B3BD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2F87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2E07" w14:textId="41F268C5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902C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A25A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43A4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89D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074D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EDC3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350B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D3B7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02E7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B94EF2E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0F4A" w14:textId="29B76470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6CA3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1141F" w:rsidRPr="00C468C7" w14:paraId="4C8B67C4" w14:textId="77777777" w:rsidTr="0021141F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A71E" w14:textId="77777777" w:rsidR="0021141F" w:rsidRPr="00C468C7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03E96" w14:textId="77777777" w:rsidR="0021141F" w:rsidRDefault="0021141F" w:rsidP="0021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9FE57" w14:textId="1BA8B764" w:rsidR="0021141F" w:rsidRDefault="0021141F" w:rsidP="0021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2DF44A4" w14:textId="77777777" w:rsidR="0021141F" w:rsidRDefault="0021141F" w:rsidP="005B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A593D23" w14:textId="77777777" w:rsidR="0021141F" w:rsidRPr="00C468C7" w:rsidRDefault="0021141F" w:rsidP="005B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1141F" w:rsidRPr="00C468C7" w14:paraId="5EE4C723" w14:textId="77777777" w:rsidTr="0021141F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461" w14:textId="77777777" w:rsidR="0021141F" w:rsidRPr="00C468C7" w:rsidRDefault="0021141F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AF7A" w14:textId="77777777" w:rsidR="0021141F" w:rsidRPr="00C468C7" w:rsidRDefault="0021141F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A4AD" w14:textId="77777777" w:rsidR="0021141F" w:rsidRPr="00C468C7" w:rsidRDefault="0021141F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5405" w14:textId="77777777" w:rsidR="0021141F" w:rsidRPr="00C468C7" w:rsidRDefault="0021141F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F1E" w14:textId="77777777" w:rsidR="0021141F" w:rsidRPr="00C468C7" w:rsidRDefault="0021141F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E0CA" w14:textId="77777777" w:rsidR="0021141F" w:rsidRPr="00C468C7" w:rsidRDefault="0021141F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F71C1" w14:textId="77777777" w:rsidR="0021141F" w:rsidRPr="0021141F" w:rsidRDefault="0021141F" w:rsidP="0021141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28D" w14:textId="7813CA90" w:rsidR="0021141F" w:rsidRPr="0021141F" w:rsidRDefault="00D43A29" w:rsidP="00D43A29">
            <w:pPr>
              <w:pStyle w:val="AralkYok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ÜYE                                         </w:t>
            </w:r>
            <w:proofErr w:type="spellStart"/>
            <w:r>
              <w:rPr>
                <w:rFonts w:eastAsia="Times New Roman"/>
              </w:rPr>
              <w:t>ÜYE</w:t>
            </w:r>
            <w:proofErr w:type="spellEnd"/>
          </w:p>
          <w:p w14:paraId="7D84A502" w14:textId="0819AEF7" w:rsidR="00D43A29" w:rsidRDefault="0021141F" w:rsidP="00D43A29">
            <w:pPr>
              <w:pStyle w:val="AralkYok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</w:t>
            </w:r>
            <w:r w:rsidRPr="00BF18FD">
              <w:rPr>
                <w:rFonts w:eastAsia="Times New Roman"/>
              </w:rPr>
              <w:t xml:space="preserve">Tarih Öğretmeni         </w:t>
            </w:r>
            <w:r w:rsidR="00D43A29">
              <w:rPr>
                <w:rFonts w:eastAsia="Times New Roman"/>
              </w:rPr>
              <w:t xml:space="preserve">        </w:t>
            </w:r>
            <w:r w:rsidRPr="00BF18FD">
              <w:rPr>
                <w:rFonts w:eastAsia="Times New Roman"/>
              </w:rPr>
              <w:t xml:space="preserve">Tarih Öğretmeni    </w:t>
            </w:r>
          </w:p>
          <w:p w14:paraId="616E489E" w14:textId="7281224C" w:rsidR="0021141F" w:rsidRPr="00BF18FD" w:rsidRDefault="00D43A29" w:rsidP="00D43A29">
            <w:pPr>
              <w:pStyle w:val="AralkYok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</w:t>
            </w:r>
            <w:proofErr w:type="spellStart"/>
            <w:r>
              <w:rPr>
                <w:rFonts w:eastAsia="Times New Roman"/>
              </w:rPr>
              <w:t>Penbe</w:t>
            </w:r>
            <w:proofErr w:type="spellEnd"/>
            <w:r>
              <w:rPr>
                <w:rFonts w:eastAsia="Times New Roman"/>
              </w:rPr>
              <w:t xml:space="preserve"> BOZTEPE</w:t>
            </w:r>
            <w:r w:rsidR="0021141F" w:rsidRPr="00BF18FD">
              <w:rPr>
                <w:rFonts w:eastAsia="Times New Roman"/>
              </w:rPr>
              <w:t xml:space="preserve">    </w:t>
            </w:r>
            <w:r>
              <w:rPr>
                <w:rFonts w:eastAsia="Times New Roman"/>
              </w:rPr>
              <w:t xml:space="preserve">             Hakan ÇAĞATAY</w:t>
            </w:r>
            <w:r w:rsidR="0021141F" w:rsidRPr="00BF18FD">
              <w:rPr>
                <w:rFonts w:eastAsia="Times New Roman"/>
              </w:rPr>
              <w:t xml:space="preserve"> </w:t>
            </w:r>
          </w:p>
        </w:tc>
      </w:tr>
      <w:tr w:rsidR="0021141F" w:rsidRPr="00091255" w14:paraId="3AAFCB4C" w14:textId="77777777" w:rsidTr="0021141F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7F95" w14:textId="77777777" w:rsidR="0021141F" w:rsidRPr="00091255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1FE5" w14:textId="77777777" w:rsidR="0021141F" w:rsidRPr="00091255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4079" w14:textId="77777777" w:rsidR="0021141F" w:rsidRPr="00091255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4936" w14:textId="77777777" w:rsidR="0021141F" w:rsidRPr="00091255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5BA1" w14:textId="77777777" w:rsidR="0021141F" w:rsidRPr="00091255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62679" w14:textId="77777777" w:rsidR="0021141F" w:rsidRPr="00091255" w:rsidRDefault="0021141F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E3C4B" w14:textId="77777777" w:rsidR="0021141F" w:rsidRPr="00091255" w:rsidRDefault="0021141F" w:rsidP="005B11FB">
            <w:pPr>
              <w:pStyle w:val="ListeParagraf"/>
              <w:spacing w:after="0" w:line="240" w:lineRule="auto"/>
              <w:ind w:left="1164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DAE2" w14:textId="4AEBB727" w:rsidR="0021141F" w:rsidRPr="00091255" w:rsidRDefault="0021141F" w:rsidP="00D43A29">
            <w:pPr>
              <w:pStyle w:val="AralkYok"/>
              <w:rPr>
                <w:rFonts w:eastAsia="Times New Roman"/>
              </w:rPr>
            </w:pPr>
          </w:p>
        </w:tc>
      </w:tr>
    </w:tbl>
    <w:p w14:paraId="104C84FF" w14:textId="12AA7509" w:rsidR="009140D5" w:rsidRDefault="009140D5" w:rsidP="00ED7AC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HAYDAR ÇAVUŞ MTAL 2024-2025 EĞİTİM ÖĞRETİM YILI 9.SINIF DEMOKRASİ VE İNSAN HAKLARI DERSİ EYLÜL DÖNEMİ SORUMLULUK SINAVI CEVAP ANAHTARIDIR</w:t>
      </w:r>
    </w:p>
    <w:p w14:paraId="317B959A" w14:textId="01815A75" w:rsidR="002A6741" w:rsidRPr="00ED7AC5" w:rsidRDefault="009140D5" w:rsidP="00ED7AC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</w:t>
      </w:r>
    </w:p>
    <w:p w14:paraId="09A7C861" w14:textId="409157B8" w:rsidR="0026085B" w:rsidRDefault="002A6741" w:rsidP="008367FC">
      <w:pPr>
        <w:jc w:val="center"/>
        <w:rPr>
          <w:rFonts w:ascii="Comic Sans MS" w:hAnsi="Comic Sans MS"/>
          <w:sz w:val="24"/>
        </w:rPr>
      </w:pPr>
      <w:r w:rsidRPr="00134B76">
        <w:rPr>
          <w:rFonts w:ascii="Comic Sans MS" w:hAnsi="Comic Sans MS"/>
          <w:sz w:val="24"/>
        </w:rPr>
        <w:t>CEVAPLAR</w:t>
      </w:r>
    </w:p>
    <w:p w14:paraId="61089850" w14:textId="685A874A" w:rsidR="008367FC" w:rsidRDefault="008367FC" w:rsidP="008367F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1-Güçler Ayrılığı / 10 Puan</w:t>
      </w:r>
    </w:p>
    <w:p w14:paraId="019219E0" w14:textId="45A2AF84" w:rsidR="008367FC" w:rsidRDefault="008367FC" w:rsidP="008367F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2-Laiklik din ve devlet işlerinin birbirinden ayrılmasıdır. / 10 Puan</w:t>
      </w:r>
    </w:p>
    <w:p w14:paraId="24815C73" w14:textId="7B4CF97E" w:rsidR="008367FC" w:rsidRDefault="008367FC" w:rsidP="008367F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3-Dijital vatandaşlık / 10 Puan</w:t>
      </w:r>
    </w:p>
    <w:p w14:paraId="1E3A4DFC" w14:textId="4BAEBAE6" w:rsidR="00CE09DD" w:rsidRDefault="00CE09DD" w:rsidP="008367F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4-KızılayDerneği,</w:t>
      </w:r>
      <w:r w:rsidR="00ED7AC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Yeşilay Derneği, Türk Tabipler Birliği, Türk kalp Vakfı,</w:t>
      </w:r>
      <w:r w:rsidR="00ED7AC5">
        <w:rPr>
          <w:rFonts w:ascii="Comic Sans MS" w:hAnsi="Comic Sans MS"/>
          <w:sz w:val="24"/>
        </w:rPr>
        <w:t xml:space="preserve"> Lösev, </w:t>
      </w:r>
      <w:r w:rsidR="009140D5">
        <w:rPr>
          <w:rFonts w:ascii="Comic Sans MS" w:hAnsi="Comic Sans MS"/>
          <w:sz w:val="24"/>
        </w:rPr>
        <w:t>Tema. /</w:t>
      </w:r>
      <w:r w:rsidR="00ED7AC5">
        <w:rPr>
          <w:rFonts w:ascii="Comic Sans MS" w:hAnsi="Comic Sans MS"/>
          <w:sz w:val="24"/>
        </w:rPr>
        <w:t xml:space="preserve"> 10 Puan</w:t>
      </w:r>
    </w:p>
    <w:p w14:paraId="20EBA9A4" w14:textId="097F327A" w:rsidR="005E15F2" w:rsidRDefault="0014086A" w:rsidP="008367F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</w:t>
      </w:r>
      <w:r w:rsidR="008367FC">
        <w:rPr>
          <w:rFonts w:ascii="Comic Sans MS" w:hAnsi="Comic Sans MS"/>
          <w:sz w:val="24"/>
        </w:rPr>
        <w:t>- Topluma bilinçli tü</w:t>
      </w:r>
      <w:r w:rsidR="009140D5">
        <w:rPr>
          <w:rFonts w:ascii="Comic Sans MS" w:hAnsi="Comic Sans MS"/>
          <w:sz w:val="24"/>
        </w:rPr>
        <w:t>k</w:t>
      </w:r>
      <w:r w:rsidR="008367FC">
        <w:rPr>
          <w:rFonts w:ascii="Comic Sans MS" w:hAnsi="Comic Sans MS"/>
          <w:sz w:val="24"/>
        </w:rPr>
        <w:t xml:space="preserve">etim alışkanlığı </w:t>
      </w:r>
      <w:r w:rsidR="00DD3E46">
        <w:rPr>
          <w:rFonts w:ascii="Comic Sans MS" w:hAnsi="Comic Sans MS"/>
          <w:sz w:val="24"/>
        </w:rPr>
        <w:t>kazandırılması, -</w:t>
      </w:r>
      <w:r w:rsidR="008367FC">
        <w:rPr>
          <w:rFonts w:ascii="Comic Sans MS" w:hAnsi="Comic Sans MS"/>
          <w:sz w:val="24"/>
        </w:rPr>
        <w:t>Geri dönüşümlü ürünlerin</w:t>
      </w:r>
      <w:r w:rsidR="005E15F2">
        <w:rPr>
          <w:rFonts w:ascii="Comic Sans MS" w:hAnsi="Comic Sans MS"/>
          <w:sz w:val="24"/>
        </w:rPr>
        <w:t xml:space="preserve"> kullanımının artırılması</w:t>
      </w:r>
      <w:r w:rsidR="009140D5">
        <w:rPr>
          <w:rFonts w:ascii="Comic Sans MS" w:hAnsi="Comic Sans MS"/>
          <w:sz w:val="24"/>
        </w:rPr>
        <w:t>,</w:t>
      </w:r>
      <w:r w:rsidR="005E15F2">
        <w:rPr>
          <w:rFonts w:ascii="Comic Sans MS" w:hAnsi="Comic Sans MS"/>
          <w:sz w:val="24"/>
        </w:rPr>
        <w:t xml:space="preserve"> Fabrikalara </w:t>
      </w:r>
      <w:r w:rsidR="00DD3E46">
        <w:rPr>
          <w:rFonts w:ascii="Comic Sans MS" w:hAnsi="Comic Sans MS"/>
          <w:sz w:val="24"/>
        </w:rPr>
        <w:t>filtre arıtma</w:t>
      </w:r>
      <w:r w:rsidR="005E15F2">
        <w:rPr>
          <w:rFonts w:ascii="Comic Sans MS" w:hAnsi="Comic Sans MS"/>
          <w:sz w:val="24"/>
        </w:rPr>
        <w:t xml:space="preserve"> tesislerinin </w:t>
      </w:r>
      <w:r w:rsidR="00DD3E46">
        <w:rPr>
          <w:rFonts w:ascii="Comic Sans MS" w:hAnsi="Comic Sans MS"/>
          <w:sz w:val="24"/>
        </w:rPr>
        <w:t>kurulması</w:t>
      </w:r>
      <w:r w:rsidR="009140D5">
        <w:rPr>
          <w:rFonts w:ascii="Comic Sans MS" w:hAnsi="Comic Sans MS"/>
          <w:sz w:val="24"/>
        </w:rPr>
        <w:t>,</w:t>
      </w:r>
      <w:r w:rsidR="005E15F2">
        <w:rPr>
          <w:rFonts w:ascii="Comic Sans MS" w:hAnsi="Comic Sans MS"/>
          <w:sz w:val="24"/>
        </w:rPr>
        <w:t xml:space="preserve"> -Biyoenerji kaynaklarının kullanılmasının </w:t>
      </w:r>
      <w:r w:rsidR="009140D5">
        <w:rPr>
          <w:rFonts w:ascii="Comic Sans MS" w:hAnsi="Comic Sans MS"/>
          <w:sz w:val="24"/>
        </w:rPr>
        <w:t>yaygınlaştırılması</w:t>
      </w:r>
    </w:p>
    <w:p w14:paraId="56897F1C" w14:textId="0B144830" w:rsidR="0014086A" w:rsidRDefault="0014086A" w:rsidP="008367F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6-   Bozuk yüzeyli yaya yolları</w:t>
      </w:r>
      <w:r w:rsidR="00DD3E46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-Toplu taşıma araçlarında rampa bulunmaması</w:t>
      </w:r>
      <w:r w:rsidR="00DD3E46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-Taşıtların yaya kaldırımlarına park </w:t>
      </w:r>
      <w:proofErr w:type="gramStart"/>
      <w:r>
        <w:rPr>
          <w:rFonts w:ascii="Comic Sans MS" w:hAnsi="Comic Sans MS"/>
          <w:sz w:val="24"/>
        </w:rPr>
        <w:t>etmeleri</w:t>
      </w:r>
      <w:r w:rsidR="00DD3E46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 -</w:t>
      </w:r>
      <w:proofErr w:type="gramEnd"/>
      <w:r>
        <w:rPr>
          <w:rFonts w:ascii="Comic Sans MS" w:hAnsi="Comic Sans MS"/>
          <w:sz w:val="24"/>
        </w:rPr>
        <w:t xml:space="preserve"> Ulaşım araçlarındaki dar kapılar</w:t>
      </w:r>
    </w:p>
    <w:p w14:paraId="2697C51C" w14:textId="10C860D5" w:rsidR="00CB0ECA" w:rsidRPr="008367FC" w:rsidRDefault="00CB0ECA" w:rsidP="008367F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7-Engelliler, Yaşlılar, Çocuklar, Göçmenler / 10 puan</w:t>
      </w:r>
    </w:p>
    <w:p w14:paraId="632EF933" w14:textId="3EFE3CFE" w:rsidR="009F7608" w:rsidRPr="00FC0DF0" w:rsidRDefault="00DD62E8" w:rsidP="009F7608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8-</w:t>
      </w:r>
      <w:r w:rsidR="00ED7AC5">
        <w:rPr>
          <w:rFonts w:ascii="Comic Sans MS" w:hAnsi="Comic Sans MS" w:cs="Arial"/>
        </w:rPr>
        <w:t>Göbeklitepe (</w:t>
      </w:r>
      <w:r>
        <w:rPr>
          <w:rFonts w:ascii="Comic Sans MS" w:hAnsi="Comic Sans MS" w:cs="Arial"/>
        </w:rPr>
        <w:t>Şanlıurfa</w:t>
      </w:r>
      <w:r w:rsidR="009140D5">
        <w:rPr>
          <w:rFonts w:ascii="Comic Sans MS" w:hAnsi="Comic Sans MS" w:cs="Arial"/>
        </w:rPr>
        <w:t>), Hattuşa</w:t>
      </w:r>
      <w:r>
        <w:rPr>
          <w:rFonts w:ascii="Comic Sans MS" w:hAnsi="Comic Sans MS" w:cs="Arial"/>
        </w:rPr>
        <w:t xml:space="preserve">-Hitit </w:t>
      </w:r>
      <w:r w:rsidR="009140D5">
        <w:rPr>
          <w:rFonts w:ascii="Comic Sans MS" w:hAnsi="Comic Sans MS" w:cs="Arial"/>
        </w:rPr>
        <w:t>başkenti, (</w:t>
      </w:r>
      <w:r>
        <w:rPr>
          <w:rFonts w:ascii="Comic Sans MS" w:hAnsi="Comic Sans MS" w:cs="Arial"/>
        </w:rPr>
        <w:t>Çorum</w:t>
      </w:r>
      <w:r w:rsidR="009140D5">
        <w:rPr>
          <w:rFonts w:ascii="Comic Sans MS" w:hAnsi="Comic Sans MS" w:cs="Arial"/>
        </w:rPr>
        <w:t>), Truva</w:t>
      </w:r>
      <w:r>
        <w:rPr>
          <w:rFonts w:ascii="Comic Sans MS" w:hAnsi="Comic Sans MS" w:cs="Arial"/>
        </w:rPr>
        <w:t xml:space="preserve"> (Çanakkale</w:t>
      </w:r>
      <w:r w:rsidR="009140D5">
        <w:rPr>
          <w:rFonts w:ascii="Comic Sans MS" w:hAnsi="Comic Sans MS" w:cs="Arial"/>
        </w:rPr>
        <w:t xml:space="preserve">), Efes </w:t>
      </w:r>
      <w:r>
        <w:rPr>
          <w:rFonts w:ascii="Comic Sans MS" w:hAnsi="Comic Sans MS" w:cs="Arial"/>
        </w:rPr>
        <w:t>(İzmir</w:t>
      </w:r>
      <w:r w:rsidR="009140D5">
        <w:rPr>
          <w:rFonts w:ascii="Comic Sans MS" w:hAnsi="Comic Sans MS" w:cs="Arial"/>
        </w:rPr>
        <w:t>), Cumalıkızık</w:t>
      </w:r>
      <w:r>
        <w:rPr>
          <w:rFonts w:ascii="Comic Sans MS" w:hAnsi="Comic Sans MS" w:cs="Arial"/>
        </w:rPr>
        <w:t xml:space="preserve"> köyü</w:t>
      </w:r>
      <w:r w:rsidR="009140D5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(Bursa),</w:t>
      </w:r>
      <w:r w:rsidR="009140D5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Safranbolu (Karabük)</w:t>
      </w:r>
    </w:p>
    <w:p w14:paraId="4742EBC1" w14:textId="6ADFC9B2" w:rsidR="009F7608" w:rsidRDefault="00CE09DD" w:rsidP="00ED7AC5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9-Birleşmiş Milletler (BM) /1</w:t>
      </w:r>
      <w:r w:rsidR="00ED7AC5">
        <w:rPr>
          <w:rFonts w:ascii="Comic Sans MS" w:hAnsi="Comic Sans MS" w:cs="Arial"/>
        </w:rPr>
        <w:t>0 Puan</w:t>
      </w:r>
    </w:p>
    <w:p w14:paraId="724259F3" w14:textId="64EB2AF5" w:rsidR="00ED7AC5" w:rsidRDefault="00ED7AC5" w:rsidP="00ED7AC5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10-Satın aldığımız ürüne ihtiyacımız olup olmadığımıza karar vermeli</w:t>
      </w:r>
    </w:p>
    <w:p w14:paraId="6D5B1896" w14:textId="5A41C58D" w:rsidR="00385052" w:rsidRPr="00DD3E46" w:rsidRDefault="00ED7AC5" w:rsidP="00385052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-Etiketsiz ürün almayın, Ayıplı mal ve hizmeti kabul etmeyin, son kullanma tarihine bakın,</w:t>
      </w:r>
      <w:r w:rsidR="009140D5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Garanti belgesi isteyin,</w:t>
      </w:r>
      <w:r w:rsidR="009140D5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Kapıdan alışveriş yapmayın,</w:t>
      </w:r>
      <w:r w:rsidR="009140D5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Taksitli satışlarda sözleşme yapın</w:t>
      </w:r>
    </w:p>
    <w:p w14:paraId="5ACB2BA6" w14:textId="77777777" w:rsidR="00385052" w:rsidRDefault="00385052" w:rsidP="00385052"/>
    <w:p w14:paraId="3F567491" w14:textId="77777777" w:rsidR="00385052" w:rsidRDefault="00385052" w:rsidP="00385052"/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2A6741" w:rsidRPr="00C468C7" w14:paraId="47A2C638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2D45" w14:textId="77777777" w:rsidR="002A6741" w:rsidRDefault="00DD3E46" w:rsidP="005B11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İbrahim DELEN</w:t>
            </w:r>
          </w:p>
          <w:p w14:paraId="1692B572" w14:textId="77777777" w:rsidR="00DD3E46" w:rsidRDefault="00DD3E46" w:rsidP="005B11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Sınav Komisyon Başkanı </w:t>
            </w:r>
          </w:p>
          <w:p w14:paraId="246D5021" w14:textId="220D57E4" w:rsidR="00DD3E46" w:rsidRPr="00C468C7" w:rsidRDefault="00DD3E46" w:rsidP="005B11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D0E4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7892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464B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6924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3EE7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FFEF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966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307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ED46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6615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A53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2EC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B972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2FB8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6F7F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4A2E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7E5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6741" w:rsidRPr="00C468C7" w14:paraId="1970D528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DDE" w14:textId="77777777" w:rsidR="002A6741" w:rsidRPr="00C468C7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3A3A" w14:textId="4BBD4F96" w:rsidR="002A6741" w:rsidRDefault="003D23B2" w:rsidP="003D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</w:t>
            </w:r>
            <w:r w:rsidR="00DD3E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2A6741"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ÜYELER</w:t>
            </w:r>
          </w:p>
          <w:p w14:paraId="04438EFA" w14:textId="77777777" w:rsidR="002A6741" w:rsidRDefault="002A6741" w:rsidP="003D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ED0C05F" w14:textId="77777777" w:rsidR="002A6741" w:rsidRPr="00C468C7" w:rsidRDefault="002A6741" w:rsidP="003D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6741" w:rsidRPr="00C468C7" w14:paraId="5F1DA703" w14:textId="77777777" w:rsidTr="005B11FB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0E70" w14:textId="77777777" w:rsidR="002A6741" w:rsidRPr="00C468C7" w:rsidRDefault="002A6741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AD49" w14:textId="77777777" w:rsidR="002A6741" w:rsidRPr="00C468C7" w:rsidRDefault="002A6741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B81D" w14:textId="77777777" w:rsidR="002A6741" w:rsidRPr="00C468C7" w:rsidRDefault="002A6741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E45" w14:textId="77777777" w:rsidR="002A6741" w:rsidRPr="00C468C7" w:rsidRDefault="002A6741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4FD2" w14:textId="77777777" w:rsidR="002A6741" w:rsidRPr="00C468C7" w:rsidRDefault="002A6741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1490" w14:textId="77777777" w:rsidR="002A6741" w:rsidRPr="00C468C7" w:rsidRDefault="002A6741" w:rsidP="005B11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BA05" w14:textId="48BB7344" w:rsidR="002A6741" w:rsidRDefault="006F54B6" w:rsidP="00DD3E46">
            <w:pPr>
              <w:pStyle w:val="ListeParagraf"/>
              <w:spacing w:line="360" w:lineRule="auto"/>
              <w:ind w:left="23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D3E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Penbe</w:t>
            </w:r>
            <w:proofErr w:type="spellEnd"/>
            <w:r w:rsidR="00DD3E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BOZTEPE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 w:rsidR="002A6741" w:rsidRPr="00B366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DD3E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</w:t>
            </w:r>
            <w:r w:rsidR="002A6741" w:rsidRPr="00B366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DD3E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Hakan ÇAĞATAY</w:t>
            </w:r>
            <w:r w:rsidR="003D23B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</w:p>
          <w:p w14:paraId="08592644" w14:textId="090F0890" w:rsidR="002A6741" w:rsidRPr="00B366B3" w:rsidRDefault="002A6741" w:rsidP="003D23B2">
            <w:pPr>
              <w:pStyle w:val="ListeParagraf"/>
              <w:spacing w:line="360" w:lineRule="auto"/>
              <w:ind w:left="237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Öğretmeni</w:t>
            </w:r>
            <w:r w:rsidRPr="00B366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3D23B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D3E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Öğretmeni</w:t>
            </w:r>
            <w:r w:rsidR="003D23B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</w:t>
            </w:r>
            <w:r w:rsidRPr="00B366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A6741" w:rsidRPr="00091255" w14:paraId="2A9383E2" w14:textId="77777777" w:rsidTr="005B11FB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D13A8" w14:textId="77777777" w:rsidR="002A6741" w:rsidRPr="00091255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7C749" w14:textId="77777777" w:rsidR="002A6741" w:rsidRPr="00091255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4F848" w14:textId="77777777" w:rsidR="002A6741" w:rsidRPr="00091255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5EE47" w14:textId="77777777" w:rsidR="002A6741" w:rsidRPr="00091255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C0AE" w14:textId="77777777" w:rsidR="002A6741" w:rsidRPr="00091255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B777" w14:textId="77777777" w:rsidR="002A6741" w:rsidRPr="00091255" w:rsidRDefault="002A6741" w:rsidP="005B11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2B6A" w14:textId="77777777" w:rsidR="002A6741" w:rsidRPr="00091255" w:rsidRDefault="002A6741" w:rsidP="003D23B2">
            <w:pPr>
              <w:pStyle w:val="ListeParagraf"/>
              <w:spacing w:after="0" w:line="240" w:lineRule="auto"/>
              <w:ind w:left="1164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</w:tbl>
    <w:p w14:paraId="78375109" w14:textId="77777777" w:rsidR="00385052" w:rsidRDefault="00385052" w:rsidP="0095235D"/>
    <w:sectPr w:rsidR="00385052" w:rsidSect="00C468C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12BC"/>
    <w:multiLevelType w:val="hybridMultilevel"/>
    <w:tmpl w:val="1AA82520"/>
    <w:lvl w:ilvl="0" w:tplc="291C7D8E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B0A7B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" w15:restartNumberingAfterBreak="0">
    <w:nsid w:val="68BD6C27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num w:numId="1" w16cid:durableId="1718897447">
    <w:abstractNumId w:val="1"/>
  </w:num>
  <w:num w:numId="2" w16cid:durableId="2095859334">
    <w:abstractNumId w:val="2"/>
  </w:num>
  <w:num w:numId="3" w16cid:durableId="76233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7"/>
    <w:rsid w:val="00035A17"/>
    <w:rsid w:val="00073B6A"/>
    <w:rsid w:val="000A2FD3"/>
    <w:rsid w:val="0014086A"/>
    <w:rsid w:val="0021141F"/>
    <w:rsid w:val="00247018"/>
    <w:rsid w:val="0026085B"/>
    <w:rsid w:val="002A6741"/>
    <w:rsid w:val="0031278D"/>
    <w:rsid w:val="00373971"/>
    <w:rsid w:val="00385052"/>
    <w:rsid w:val="003D23B2"/>
    <w:rsid w:val="00485F8B"/>
    <w:rsid w:val="00526745"/>
    <w:rsid w:val="005A3B86"/>
    <w:rsid w:val="005E15F2"/>
    <w:rsid w:val="00675545"/>
    <w:rsid w:val="006844D4"/>
    <w:rsid w:val="006F54B6"/>
    <w:rsid w:val="00783A5F"/>
    <w:rsid w:val="007A07D4"/>
    <w:rsid w:val="007B71AB"/>
    <w:rsid w:val="008367FC"/>
    <w:rsid w:val="008D1E0E"/>
    <w:rsid w:val="009140D5"/>
    <w:rsid w:val="00935C75"/>
    <w:rsid w:val="0095235D"/>
    <w:rsid w:val="009F7608"/>
    <w:rsid w:val="00A70555"/>
    <w:rsid w:val="00B55F98"/>
    <w:rsid w:val="00BA32FB"/>
    <w:rsid w:val="00BF18FD"/>
    <w:rsid w:val="00C164FD"/>
    <w:rsid w:val="00C468C7"/>
    <w:rsid w:val="00C931D5"/>
    <w:rsid w:val="00CB0ECA"/>
    <w:rsid w:val="00CB7A9D"/>
    <w:rsid w:val="00CE09DD"/>
    <w:rsid w:val="00D43A29"/>
    <w:rsid w:val="00DD3E46"/>
    <w:rsid w:val="00DD62E8"/>
    <w:rsid w:val="00E84D78"/>
    <w:rsid w:val="00EA43B9"/>
    <w:rsid w:val="00ED7AC5"/>
    <w:rsid w:val="00F045A9"/>
    <w:rsid w:val="00F42A67"/>
    <w:rsid w:val="00FB2C82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A30"/>
  <w15:docId w15:val="{98694052-199C-4C40-8ABF-D092D0E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6741"/>
    <w:pPr>
      <w:ind w:left="720"/>
      <w:contextualSpacing/>
    </w:pPr>
  </w:style>
  <w:style w:type="paragraph" w:styleId="AralkYok">
    <w:name w:val="No Spacing"/>
    <w:uiPriority w:val="1"/>
    <w:qFormat/>
    <w:rsid w:val="00485F8B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Kelesh</dc:creator>
  <cp:lastModifiedBy>penbe123a123@gmail.com</cp:lastModifiedBy>
  <cp:revision>2</cp:revision>
  <dcterms:created xsi:type="dcterms:W3CDTF">2024-09-09T15:18:00Z</dcterms:created>
  <dcterms:modified xsi:type="dcterms:W3CDTF">2024-09-09T15:18:00Z</dcterms:modified>
</cp:coreProperties>
</file>